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ook w:val="04A0"/>
      </w:tblPr>
      <w:tblGrid>
        <w:gridCol w:w="600"/>
        <w:gridCol w:w="1128"/>
        <w:gridCol w:w="1880"/>
        <w:gridCol w:w="1400"/>
        <w:gridCol w:w="1060"/>
        <w:gridCol w:w="1060"/>
        <w:gridCol w:w="2072"/>
        <w:gridCol w:w="1060"/>
        <w:gridCol w:w="1060"/>
        <w:gridCol w:w="1060"/>
        <w:gridCol w:w="1060"/>
        <w:gridCol w:w="1176"/>
      </w:tblGrid>
      <w:tr w:rsidR="0029301B" w:rsidRPr="0029301B" w:rsidTr="0029301B">
        <w:trPr>
          <w:trHeight w:val="390"/>
        </w:trPr>
        <w:tc>
          <w:tcPr>
            <w:tcW w:w="1461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29301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每日公开监测数据台帐</w:t>
            </w:r>
          </w:p>
        </w:tc>
      </w:tr>
      <w:tr w:rsidR="0029301B" w:rsidRPr="0029301B" w:rsidTr="0029301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点位名称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监测结果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超标倍数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频次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未开展监测原因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159.5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6.64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249.8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182.1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8.7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314.5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15.53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2016-7-4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281.4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240.6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14.1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257.3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270.7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13.6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406.3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2.1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210.7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14.54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293.5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211.7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21.13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2016-7-8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2.9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299.7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22.5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2016-7-9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332.6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4.1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122.2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16.28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249.8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8.8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21.94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249.8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357.9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23.93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262.6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19.83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2016-7-14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308.5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8.1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411.9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20.2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278.4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6.2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366.2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31.33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308.5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5.1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2016-7-18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257.3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278.4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23.56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2016-7-19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305.5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182.2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10.43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352.2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8.8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165.4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14.66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317.5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4.2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126.2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20.51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287.4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269.6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22.31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260.3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237.7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2016-7-24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(DB11 307-2019)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252.9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22.69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(DB11 307-2020)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393.1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19.14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(DB11 307-2021)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389.7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21.88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(DB11 307-2022)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2016-7-28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(DB11 307-2023)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2016-7-29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(DB11 307-2024)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377.5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20.7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2016-7-30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(DB11 307-2025)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2016-7-31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一厂区总排口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水污染物综合排放标准</w:t>
            </w: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(DB11 307-2026)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制造二工厂总排口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301B">
              <w:rPr>
                <w:rFonts w:ascii="宋体" w:hAnsi="宋体" w:cs="Arial" w:hint="eastAsia"/>
                <w:kern w:val="0"/>
                <w:sz w:val="20"/>
                <w:szCs w:val="20"/>
              </w:rPr>
              <w:t>停产</w:t>
            </w:r>
          </w:p>
        </w:tc>
      </w:tr>
      <w:tr w:rsidR="0029301B" w:rsidRPr="0029301B" w:rsidTr="0029301B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1B" w:rsidRPr="0029301B" w:rsidRDefault="0029301B" w:rsidP="0029301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9301B">
              <w:rPr>
                <w:rFonts w:ascii="Arial" w:hAnsi="Arial" w:cs="Arial"/>
                <w:kern w:val="0"/>
                <w:sz w:val="20"/>
                <w:szCs w:val="20"/>
              </w:rPr>
              <w:t>按日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1B" w:rsidRPr="0029301B" w:rsidRDefault="0029301B" w:rsidP="0029301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FA4537" w:rsidRPr="009E5C5A" w:rsidRDefault="00FA4537" w:rsidP="00926681">
      <w:pPr>
        <w:ind w:leftChars="-135" w:left="-283"/>
        <w:rPr>
          <w:rFonts w:hint="eastAsia"/>
        </w:rPr>
      </w:pPr>
    </w:p>
    <w:sectPr w:rsidR="00FA4537" w:rsidRPr="009E5C5A" w:rsidSect="00926681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B9C" w:rsidRDefault="00505B9C">
      <w:r>
        <w:separator/>
      </w:r>
    </w:p>
  </w:endnote>
  <w:endnote w:type="continuationSeparator" w:id="1">
    <w:p w:rsidR="00505B9C" w:rsidRDefault="0050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B9C" w:rsidRDefault="00505B9C">
      <w:r>
        <w:separator/>
      </w:r>
    </w:p>
  </w:footnote>
  <w:footnote w:type="continuationSeparator" w:id="1">
    <w:p w:rsidR="00505B9C" w:rsidRDefault="00505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CD" w:rsidRDefault="000B68CD" w:rsidP="000B68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8CD"/>
    <w:rsid w:val="000012B6"/>
    <w:rsid w:val="00031FB3"/>
    <w:rsid w:val="00043DB0"/>
    <w:rsid w:val="00055812"/>
    <w:rsid w:val="00057FDB"/>
    <w:rsid w:val="000645EA"/>
    <w:rsid w:val="000849DF"/>
    <w:rsid w:val="00087A54"/>
    <w:rsid w:val="000A44F1"/>
    <w:rsid w:val="000A71F8"/>
    <w:rsid w:val="000B68CD"/>
    <w:rsid w:val="000C2BB2"/>
    <w:rsid w:val="000D49CA"/>
    <w:rsid w:val="000F031C"/>
    <w:rsid w:val="000F1746"/>
    <w:rsid w:val="00102FDE"/>
    <w:rsid w:val="0010374C"/>
    <w:rsid w:val="00112BD7"/>
    <w:rsid w:val="00140034"/>
    <w:rsid w:val="001704EA"/>
    <w:rsid w:val="001707F9"/>
    <w:rsid w:val="001770B8"/>
    <w:rsid w:val="002015E2"/>
    <w:rsid w:val="00212145"/>
    <w:rsid w:val="00213095"/>
    <w:rsid w:val="002201FB"/>
    <w:rsid w:val="002229F5"/>
    <w:rsid w:val="00240A79"/>
    <w:rsid w:val="002521E8"/>
    <w:rsid w:val="00254C12"/>
    <w:rsid w:val="00265A26"/>
    <w:rsid w:val="00266217"/>
    <w:rsid w:val="00274E69"/>
    <w:rsid w:val="00275928"/>
    <w:rsid w:val="002773D8"/>
    <w:rsid w:val="00284AC9"/>
    <w:rsid w:val="0029301B"/>
    <w:rsid w:val="002A2D15"/>
    <w:rsid w:val="002B3426"/>
    <w:rsid w:val="002D1EA3"/>
    <w:rsid w:val="002E550D"/>
    <w:rsid w:val="002F4932"/>
    <w:rsid w:val="00326938"/>
    <w:rsid w:val="00327C9A"/>
    <w:rsid w:val="00345899"/>
    <w:rsid w:val="003620E8"/>
    <w:rsid w:val="003728D5"/>
    <w:rsid w:val="00376E96"/>
    <w:rsid w:val="0039024A"/>
    <w:rsid w:val="003B555A"/>
    <w:rsid w:val="003E6470"/>
    <w:rsid w:val="00402C0C"/>
    <w:rsid w:val="00413456"/>
    <w:rsid w:val="00422F6E"/>
    <w:rsid w:val="00430A14"/>
    <w:rsid w:val="0044700F"/>
    <w:rsid w:val="004512DD"/>
    <w:rsid w:val="004564BF"/>
    <w:rsid w:val="00456A84"/>
    <w:rsid w:val="00477F01"/>
    <w:rsid w:val="00486441"/>
    <w:rsid w:val="004D4F15"/>
    <w:rsid w:val="004F5F04"/>
    <w:rsid w:val="00505B9C"/>
    <w:rsid w:val="00515B68"/>
    <w:rsid w:val="00520D26"/>
    <w:rsid w:val="00527133"/>
    <w:rsid w:val="005407B4"/>
    <w:rsid w:val="00553098"/>
    <w:rsid w:val="00574C87"/>
    <w:rsid w:val="00591AB1"/>
    <w:rsid w:val="0059381E"/>
    <w:rsid w:val="00600182"/>
    <w:rsid w:val="00602EFE"/>
    <w:rsid w:val="0060343B"/>
    <w:rsid w:val="006074A2"/>
    <w:rsid w:val="00614884"/>
    <w:rsid w:val="00622BD0"/>
    <w:rsid w:val="00643A11"/>
    <w:rsid w:val="006A24B7"/>
    <w:rsid w:val="006A3B8C"/>
    <w:rsid w:val="006B6601"/>
    <w:rsid w:val="006C2F9D"/>
    <w:rsid w:val="006C4155"/>
    <w:rsid w:val="006D577E"/>
    <w:rsid w:val="006E0713"/>
    <w:rsid w:val="006E194B"/>
    <w:rsid w:val="007152FE"/>
    <w:rsid w:val="007316F6"/>
    <w:rsid w:val="00737ECF"/>
    <w:rsid w:val="007410D8"/>
    <w:rsid w:val="00752C6B"/>
    <w:rsid w:val="007570F5"/>
    <w:rsid w:val="00760C09"/>
    <w:rsid w:val="00776E71"/>
    <w:rsid w:val="00781F25"/>
    <w:rsid w:val="00783F6E"/>
    <w:rsid w:val="00786784"/>
    <w:rsid w:val="007B63E5"/>
    <w:rsid w:val="007C5EE5"/>
    <w:rsid w:val="007D213E"/>
    <w:rsid w:val="007D6426"/>
    <w:rsid w:val="007F2463"/>
    <w:rsid w:val="00816260"/>
    <w:rsid w:val="00846245"/>
    <w:rsid w:val="008B461A"/>
    <w:rsid w:val="008C7630"/>
    <w:rsid w:val="008D3B87"/>
    <w:rsid w:val="009003A3"/>
    <w:rsid w:val="00906A44"/>
    <w:rsid w:val="00915A49"/>
    <w:rsid w:val="00926681"/>
    <w:rsid w:val="0093130F"/>
    <w:rsid w:val="00946C93"/>
    <w:rsid w:val="00951709"/>
    <w:rsid w:val="00970507"/>
    <w:rsid w:val="009B79C9"/>
    <w:rsid w:val="009E5C5A"/>
    <w:rsid w:val="009F3760"/>
    <w:rsid w:val="009F484A"/>
    <w:rsid w:val="00A52139"/>
    <w:rsid w:val="00A56834"/>
    <w:rsid w:val="00A6433B"/>
    <w:rsid w:val="00A67CC5"/>
    <w:rsid w:val="00A8238D"/>
    <w:rsid w:val="00A8567D"/>
    <w:rsid w:val="00AB7830"/>
    <w:rsid w:val="00AD0C5C"/>
    <w:rsid w:val="00AE01E6"/>
    <w:rsid w:val="00AF33F8"/>
    <w:rsid w:val="00AF7B62"/>
    <w:rsid w:val="00B326ED"/>
    <w:rsid w:val="00B77044"/>
    <w:rsid w:val="00B81096"/>
    <w:rsid w:val="00B8195B"/>
    <w:rsid w:val="00B81ABE"/>
    <w:rsid w:val="00B85E7E"/>
    <w:rsid w:val="00BC3774"/>
    <w:rsid w:val="00BE0D4B"/>
    <w:rsid w:val="00BE4797"/>
    <w:rsid w:val="00C10EA9"/>
    <w:rsid w:val="00C238F8"/>
    <w:rsid w:val="00C35D3A"/>
    <w:rsid w:val="00C61B1D"/>
    <w:rsid w:val="00C74C57"/>
    <w:rsid w:val="00C82598"/>
    <w:rsid w:val="00C9044F"/>
    <w:rsid w:val="00CA05CF"/>
    <w:rsid w:val="00CA42F7"/>
    <w:rsid w:val="00CB2FD0"/>
    <w:rsid w:val="00CC3176"/>
    <w:rsid w:val="00CE3A01"/>
    <w:rsid w:val="00CE7AB5"/>
    <w:rsid w:val="00CF6D95"/>
    <w:rsid w:val="00D107D8"/>
    <w:rsid w:val="00D14278"/>
    <w:rsid w:val="00D30C0B"/>
    <w:rsid w:val="00D329CA"/>
    <w:rsid w:val="00D407CD"/>
    <w:rsid w:val="00D43FC5"/>
    <w:rsid w:val="00D472AE"/>
    <w:rsid w:val="00D666C3"/>
    <w:rsid w:val="00D9411E"/>
    <w:rsid w:val="00DD53A7"/>
    <w:rsid w:val="00DF0E4C"/>
    <w:rsid w:val="00DF66F7"/>
    <w:rsid w:val="00E02625"/>
    <w:rsid w:val="00E11595"/>
    <w:rsid w:val="00E12024"/>
    <w:rsid w:val="00E23171"/>
    <w:rsid w:val="00E53AD3"/>
    <w:rsid w:val="00E61B43"/>
    <w:rsid w:val="00E74E57"/>
    <w:rsid w:val="00EC138D"/>
    <w:rsid w:val="00EC425E"/>
    <w:rsid w:val="00EC6C01"/>
    <w:rsid w:val="00F01770"/>
    <w:rsid w:val="00F23D5A"/>
    <w:rsid w:val="00F251F8"/>
    <w:rsid w:val="00F31C40"/>
    <w:rsid w:val="00F51425"/>
    <w:rsid w:val="00F720AE"/>
    <w:rsid w:val="00FA02D4"/>
    <w:rsid w:val="00FA30E5"/>
    <w:rsid w:val="00FA4537"/>
    <w:rsid w:val="00FB6D87"/>
    <w:rsid w:val="00FD13B0"/>
    <w:rsid w:val="00FE08DE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B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91A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A85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201FB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2201FB"/>
    <w:rPr>
      <w:color w:val="800080"/>
      <w:u w:val="single"/>
    </w:rPr>
  </w:style>
  <w:style w:type="paragraph" w:customStyle="1" w:styleId="font5">
    <w:name w:val="font5"/>
    <w:basedOn w:val="a"/>
    <w:rsid w:val="00220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20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201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2201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2201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2201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2201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2201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2201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2201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2201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2201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2201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2201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2201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2201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201FB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2201FB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1">
    <w:name w:val="xl81"/>
    <w:basedOn w:val="a"/>
    <w:rsid w:val="002201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3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C5A8"/>
                        <w:left w:val="single" w:sz="6" w:space="0" w:color="FBC5A8"/>
                        <w:bottom w:val="single" w:sz="6" w:space="0" w:color="FBC5A8"/>
                        <w:right w:val="single" w:sz="6" w:space="0" w:color="FBC5A8"/>
                      </w:divBdr>
                      <w:divsChild>
                        <w:div w:id="413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BC5A8"/>
                                <w:left w:val="none" w:sz="0" w:space="8" w:color="FBC5A8"/>
                                <w:bottom w:val="none" w:sz="0" w:space="8" w:color="FBC5A8"/>
                                <w:right w:val="single" w:sz="6" w:space="8" w:color="FBC5A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762</Words>
  <Characters>4345</Characters>
  <Application>Microsoft Office Word</Application>
  <DocSecurity>0</DocSecurity>
  <Lines>36</Lines>
  <Paragraphs>10</Paragraphs>
  <ScaleCrop>false</ScaleCrop>
  <Company>www.in9.cn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cp:lastModifiedBy>季旻雯</cp:lastModifiedBy>
  <cp:revision>12</cp:revision>
  <cp:lastPrinted>2015-04-14T03:15:00Z</cp:lastPrinted>
  <dcterms:created xsi:type="dcterms:W3CDTF">2016-07-04T01:15:00Z</dcterms:created>
  <dcterms:modified xsi:type="dcterms:W3CDTF">2016-08-04T00:44:00Z</dcterms:modified>
</cp:coreProperties>
</file>